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B02A2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D32F7D" w:rsidRPr="00240107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  <w:lang w:val="uk-UA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proofErr w:type="spellStart"/>
      <w:r w:rsidR="00F31F05" w:rsidRPr="00240107">
        <w:rPr>
          <w:rFonts w:ascii="Times New Roman" w:hAnsi="Times New Roman"/>
          <w:bCs/>
          <w:sz w:val="28"/>
          <w:szCs w:val="20"/>
          <w:lang w:val="uk-UA"/>
        </w:rPr>
        <w:t>міськатериторіальнавиборчакомісія</w:t>
      </w:r>
      <w:proofErr w:type="spellEnd"/>
    </w:p>
    <w:p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proofErr w:type="spellStart"/>
      <w:r w:rsidRPr="00D32F7D">
        <w:rPr>
          <w:rFonts w:ascii="Times New Roman" w:hAnsi="Times New Roman"/>
          <w:bCs/>
          <w:sz w:val="28"/>
          <w:szCs w:val="20"/>
        </w:rPr>
        <w:t>Кам’янського</w:t>
      </w:r>
      <w:proofErr w:type="spellEnd"/>
      <w:r w:rsidRPr="00D32F7D">
        <w:rPr>
          <w:rFonts w:ascii="Times New Roman" w:hAnsi="Times New Roman"/>
          <w:bCs/>
          <w:sz w:val="28"/>
          <w:szCs w:val="20"/>
        </w:rPr>
        <w:t xml:space="preserve"> району </w:t>
      </w:r>
      <w:proofErr w:type="spellStart"/>
      <w:r w:rsidRPr="00D32F7D">
        <w:rPr>
          <w:rFonts w:ascii="Times New Roman" w:hAnsi="Times New Roman"/>
          <w:bCs/>
          <w:sz w:val="28"/>
          <w:szCs w:val="20"/>
        </w:rPr>
        <w:t>Дніпропетровськоїобласті</w:t>
      </w:r>
      <w:proofErr w:type="spellEnd"/>
    </w:p>
    <w:p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31F05" w:rsidRPr="00DB02A2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ПОСТАНОВА  </w:t>
      </w:r>
      <w:r w:rsidR="00DB02A2">
        <w:rPr>
          <w:rFonts w:ascii="Times New Roman" w:hAnsi="Times New Roman"/>
          <w:b/>
          <w:sz w:val="28"/>
          <w:szCs w:val="28"/>
          <w:lang w:val="uk-UA"/>
        </w:rPr>
        <w:t>№  21</w:t>
      </w:r>
    </w:p>
    <w:p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:rsidR="00F31F05" w:rsidRPr="00240107" w:rsidRDefault="00DB02A2" w:rsidP="00F31F05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 </w:t>
      </w:r>
      <w:r w:rsidR="00D32F7D" w:rsidRPr="00240107">
        <w:rPr>
          <w:rFonts w:ascii="Times New Roman" w:hAnsi="Times New Roman"/>
          <w:sz w:val="28"/>
          <w:szCs w:val="28"/>
          <w:lang w:val="uk-UA"/>
        </w:rPr>
        <w:t>год.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2F7D" w:rsidRPr="00240107">
        <w:rPr>
          <w:rFonts w:ascii="Times New Roman" w:hAnsi="Times New Roman"/>
          <w:sz w:val="28"/>
          <w:szCs w:val="28"/>
          <w:lang w:val="uk-UA"/>
        </w:rPr>
        <w:t>хв</w:t>
      </w:r>
    </w:p>
    <w:p w:rsidR="00F31F05" w:rsidRPr="00240107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40107">
        <w:rPr>
          <w:rFonts w:ascii="Times New Roman" w:hAnsi="Times New Roman"/>
          <w:sz w:val="28"/>
          <w:szCs w:val="28"/>
          <w:lang w:val="uk-UA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240107">
        <w:rPr>
          <w:rFonts w:ascii="Times New Roman" w:hAnsi="Times New Roman"/>
          <w:sz w:val="28"/>
          <w:szCs w:val="28"/>
          <w:lang w:val="uk-UA"/>
        </w:rPr>
        <w:t>вересня 2020 року</w:t>
      </w:r>
      <w:r w:rsidRPr="00240107">
        <w:rPr>
          <w:rFonts w:ascii="Times New Roman" w:hAnsi="Times New Roman"/>
          <w:sz w:val="28"/>
          <w:szCs w:val="28"/>
          <w:lang w:val="uk-UA"/>
        </w:rPr>
        <w:tab/>
        <w:t>.</w:t>
      </w:r>
      <w:r w:rsidRPr="00240107">
        <w:rPr>
          <w:rFonts w:ascii="Times New Roman" w:hAnsi="Times New Roman"/>
          <w:sz w:val="28"/>
          <w:szCs w:val="28"/>
          <w:lang w:val="uk-UA"/>
        </w:rPr>
        <w:tab/>
      </w:r>
    </w:p>
    <w:p w:rsidR="00F31F05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010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proofErr w:type="spellStart"/>
      <w:r w:rsidRPr="0024010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реєстрацію</w:t>
      </w:r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</w:t>
      </w:r>
      <w:proofErr w:type="spellEnd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депутати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міської</w:t>
      </w:r>
      <w:proofErr w:type="spellEnd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радиКам’янського</w:t>
      </w:r>
      <w:proofErr w:type="spellEnd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proofErr w:type="spellStart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Дніпропетровськоїобласті</w:t>
      </w:r>
      <w:proofErr w:type="spellEnd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 перших </w:t>
      </w:r>
      <w:proofErr w:type="spellStart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місцевихвиборах</w:t>
      </w:r>
      <w:proofErr w:type="spellEnd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25 жовтня 2020 року, включених </w:t>
      </w:r>
      <w:proofErr w:type="spellStart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доєдиного</w:t>
      </w:r>
      <w:proofErr w:type="spellEnd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територіальноговиборчихсписківкандидатів</w:t>
      </w:r>
      <w:proofErr w:type="spellEnd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депутативід</w:t>
      </w:r>
      <w:bookmarkStart w:id="2" w:name="_Hlk51937320"/>
      <w:bookmarkStart w:id="3" w:name="_Hlk51932330"/>
      <w:bookmarkStart w:id="4" w:name="_Hlk51932188"/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</w:t>
      </w:r>
      <w:proofErr w:type="spellEnd"/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 Всеукраїнського </w:t>
      </w:r>
      <w:proofErr w:type="spellStart"/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об</w:t>
      </w:r>
      <w:r w:rsidR="005F30E8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’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єднання</w:t>
      </w:r>
      <w:bookmarkEnd w:id="2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816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Батьківщина</w:t>
      </w:r>
      <w:proofErr w:type="spellEnd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3"/>
    </w:p>
    <w:p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4"/>
    <w:p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19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bookmarkStart w:id="5" w:name="_Hlk51936965"/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Всеукраїнського об</w:t>
      </w:r>
      <w:r w:rsidR="005F30E8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’</w:t>
      </w:r>
      <w:r w:rsidR="005F30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єднання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816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Батьківщина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bookmarkEnd w:id="5"/>
      <w:proofErr w:type="spellStart"/>
      <w:r w:rsidR="00816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Лєшукова</w:t>
      </w:r>
      <w:proofErr w:type="spellEnd"/>
      <w:r w:rsidR="00816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Тетяна Петрівна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 w:rsidR="005F2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 w:rsidR="00DB02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222 Виборчого кодексу України, документи для реєстрації </w:t>
      </w:r>
      <w:bookmarkStart w:id="6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</w:t>
      </w:r>
      <w:proofErr w:type="spellStart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міської ради </w:t>
      </w:r>
      <w:proofErr w:type="spellStart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району Дніпропетровської області від</w:t>
      </w:r>
      <w:bookmarkEnd w:id="6"/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Всеукраїнського об</w:t>
      </w:r>
      <w:r w:rsidR="005F289D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єднання 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816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Батьківщина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1985" w:rsidRPr="001248EB" w:rsidRDefault="0061198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 від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5F289D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611985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816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Батьківщина</w:t>
      </w:r>
      <w:r w:rsidR="00611985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5F289D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816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Батьківщина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816D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Лєшуковій</w:t>
      </w:r>
      <w:proofErr w:type="spellEnd"/>
      <w:r w:rsidR="00816D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Тетяні </w:t>
      </w:r>
      <w:proofErr w:type="spellStart"/>
      <w:r w:rsidR="00816D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Петрівні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посвідчення</w:t>
      </w:r>
      <w:proofErr w:type="spellEnd"/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240107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реєстраціюкандидатів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міської</w:t>
      </w:r>
      <w:proofErr w:type="spellEnd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 </w:t>
      </w:r>
      <w:proofErr w:type="spellStart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proofErr w:type="spellStart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Дніпропетровськоїобласті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територіальноговиборчихсписківкандидатів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депутативід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</w:t>
      </w:r>
      <w:proofErr w:type="spellEnd"/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 Всеукраїнського об</w:t>
      </w:r>
      <w:r w:rsidR="005F289D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611985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816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Батьківщина</w:t>
      </w:r>
      <w:r w:rsidR="00611985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стендіофіційнихматеріалівкомісії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 пізніше2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 року та </w:t>
      </w:r>
      <w:r w:rsidR="00F31F05" w:rsidRPr="00240107">
        <w:rPr>
          <w:rFonts w:ascii="Times New Roman" w:hAnsi="Times New Roman"/>
          <w:sz w:val="28"/>
          <w:szCs w:val="28"/>
          <w:lang w:val="uk-UA"/>
        </w:rPr>
        <w:t xml:space="preserve">опублікувати на </w:t>
      </w:r>
      <w:proofErr w:type="spellStart"/>
      <w:r w:rsidR="00F31F05" w:rsidRPr="00240107">
        <w:rPr>
          <w:rFonts w:ascii="Times New Roman" w:hAnsi="Times New Roman"/>
          <w:sz w:val="28"/>
          <w:szCs w:val="28"/>
          <w:lang w:val="uk-UA"/>
        </w:rPr>
        <w:t>вебсайті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240107">
        <w:rPr>
          <w:rFonts w:ascii="Times New Roman" w:hAnsi="Times New Roman"/>
          <w:sz w:val="28"/>
          <w:szCs w:val="28"/>
          <w:lang w:val="uk-UA"/>
        </w:rPr>
        <w:t>міської</w:t>
      </w:r>
      <w:proofErr w:type="spellEnd"/>
      <w:r w:rsidR="00F31F05" w:rsidRPr="00240107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240107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F31F05" w:rsidRPr="00240107">
        <w:rPr>
          <w:rFonts w:ascii="Times New Roman" w:eastAsia="Times New Roman" w:hAnsi="Times New Roman"/>
          <w:sz w:val="28"/>
          <w:szCs w:val="28"/>
          <w:lang w:val="uk-UA"/>
        </w:rPr>
        <w:t>Передати</w:t>
      </w:r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відомості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реєстраціюкандидатів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міської</w:t>
      </w:r>
      <w:proofErr w:type="spellEnd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 </w:t>
      </w:r>
      <w:proofErr w:type="spellStart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proofErr w:type="spellStart"/>
      <w:r w:rsidR="00F31F05" w:rsidRPr="002401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Дніпропетровськоїобласті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територіальноговиборчихсписківкандидатів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депутативід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</w:t>
      </w:r>
      <w:proofErr w:type="spellEnd"/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 Всеукраїнського об</w:t>
      </w:r>
      <w:r w:rsidR="005F289D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’</w:t>
      </w:r>
      <w:r w:rsidR="005F28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єднання </w:t>
      </w:r>
      <w:r w:rsidR="00611985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816D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Батьківщина</w:t>
      </w:r>
      <w:r w:rsidR="00611985" w:rsidRPr="002401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240107">
        <w:rPr>
          <w:rFonts w:ascii="Times New Roman" w:eastAsia="Times New Roman" w:hAnsi="Times New Roman"/>
          <w:sz w:val="28"/>
          <w:szCs w:val="28"/>
          <w:lang w:val="uk-UA"/>
        </w:rPr>
        <w:t>до</w:t>
      </w:r>
      <w:proofErr w:type="spellEnd"/>
      <w:r w:rsidR="00F31F05" w:rsidRPr="0024010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F31F05" w:rsidRPr="00240107">
        <w:rPr>
          <w:rFonts w:ascii="Times New Roman" w:eastAsia="Times New Roman" w:hAnsi="Times New Roman"/>
          <w:sz w:val="28"/>
          <w:szCs w:val="28"/>
          <w:lang w:val="uk-UA"/>
        </w:rPr>
        <w:t>Центральноївиборчоїкомісії</w:t>
      </w:r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</w:t>
      </w:r>
      <w:proofErr w:type="spellStart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встановленомучастиною</w:t>
      </w:r>
      <w:proofErr w:type="spellEnd"/>
      <w:r w:rsidR="00F31F05" w:rsidRPr="002401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227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7" w:name="_Hlk51490442"/>
    </w:p>
    <w:p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24010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proofErr w:type="gramStart"/>
      <w:r w:rsidR="0024010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40107">
        <w:rPr>
          <w:rFonts w:ascii="Times New Roman" w:hAnsi="Times New Roman"/>
          <w:sz w:val="28"/>
          <w:szCs w:val="28"/>
        </w:rPr>
        <w:t xml:space="preserve">                               </w:t>
      </w:r>
      <w:r w:rsidR="00235A1B"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proofErr w:type="gramEnd"/>
      <w:r w:rsidR="00235A1B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bookmarkEnd w:id="7"/>
    <w:p w:rsidR="00F31F05" w:rsidRDefault="00F31F05" w:rsidP="00F31F05"/>
    <w:p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F05"/>
    <w:rsid w:val="00013679"/>
    <w:rsid w:val="00022414"/>
    <w:rsid w:val="00060B68"/>
    <w:rsid w:val="00102E50"/>
    <w:rsid w:val="00235A1B"/>
    <w:rsid w:val="00240107"/>
    <w:rsid w:val="004708B8"/>
    <w:rsid w:val="005F289D"/>
    <w:rsid w:val="005F30E8"/>
    <w:rsid w:val="00611985"/>
    <w:rsid w:val="006728EE"/>
    <w:rsid w:val="00680D1C"/>
    <w:rsid w:val="00816D64"/>
    <w:rsid w:val="009606ED"/>
    <w:rsid w:val="00C86A6F"/>
    <w:rsid w:val="00D32F7D"/>
    <w:rsid w:val="00DB02A2"/>
    <w:rsid w:val="00EB7B70"/>
    <w:rsid w:val="00F3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BC0E-B363-4862-BBB3-0E049AD1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5</cp:revision>
  <cp:lastPrinted>2020-09-25T14:01:00Z</cp:lastPrinted>
  <dcterms:created xsi:type="dcterms:W3CDTF">2020-09-25T11:50:00Z</dcterms:created>
  <dcterms:modified xsi:type="dcterms:W3CDTF">2020-09-25T14:01:00Z</dcterms:modified>
</cp:coreProperties>
</file>